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142468">
        <w:rPr>
          <w:rFonts w:ascii="Times New Roman" w:hAnsi="Times New Roman" w:cs="Times New Roman"/>
          <w:sz w:val="24"/>
          <w:szCs w:val="24"/>
        </w:rPr>
        <w:t>ТГ 1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666A84" w:rsidRDefault="00471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66A84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684" w:rsidRPr="00471684" w:rsidRDefault="00471684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68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Участие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спортивных викторинах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28. 04. 2020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424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A4EB1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1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режиме дня и питании спортсменов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424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471684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471684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62B6" w:rsidRPr="00441E77" w:rsidRDefault="006F62B6" w:rsidP="006F62B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 с отжиманием на участие в ролике за честь СШ «Старт»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BE4E02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02. 05. 2020</w:t>
            </w:r>
          </w:p>
        </w:tc>
        <w:tc>
          <w:tcPr>
            <w:tcW w:w="4702" w:type="dxa"/>
          </w:tcPr>
          <w:p w:rsidR="00BE4E02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антидопинговый тест на РУСАДА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424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04. 05.2020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71684" w:rsidRDefault="00E2555B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684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Участие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спортивных викторинах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05. 05. 2020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142468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142468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142468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424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06. 05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07. 05. 2020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142468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142468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142468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14246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08. 05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F50C39">
        <w:trPr>
          <w:trHeight w:val="2258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09. 05. 2020</w:t>
            </w:r>
          </w:p>
        </w:tc>
        <w:tc>
          <w:tcPr>
            <w:tcW w:w="4702" w:type="dxa"/>
          </w:tcPr>
          <w:p w:rsidR="00142468" w:rsidRDefault="00716A4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и выписать в дневник ответ на вопрос</w:t>
            </w:r>
            <w:r w:rsidR="001424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F62B6" w:rsidRPr="00142468" w:rsidRDefault="00716A49" w:rsidP="0014246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2468">
              <w:rPr>
                <w:rFonts w:ascii="Times New Roman" w:hAnsi="Times New Roman" w:cs="Times New Roman"/>
                <w:sz w:val="24"/>
                <w:szCs w:val="24"/>
              </w:rPr>
              <w:t>Наказание за нарушение антидопинговых правил.</w:t>
            </w:r>
          </w:p>
          <w:p w:rsidR="00142468" w:rsidRPr="00142468" w:rsidRDefault="00142468" w:rsidP="0014246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Запрещённый список препаратов.</w:t>
            </w: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EE1B58"/>
    <w:multiLevelType w:val="hybridMultilevel"/>
    <w:tmpl w:val="421EC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10"/>
  </w:num>
  <w:num w:numId="8">
    <w:abstractNumId w:val="9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73ADA"/>
    <w:rsid w:val="000A4DD2"/>
    <w:rsid w:val="000A73EE"/>
    <w:rsid w:val="000D1F4C"/>
    <w:rsid w:val="000D25CB"/>
    <w:rsid w:val="000E3B06"/>
    <w:rsid w:val="00114155"/>
    <w:rsid w:val="001326DC"/>
    <w:rsid w:val="0013285F"/>
    <w:rsid w:val="00142468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6AE"/>
    <w:rsid w:val="00215B97"/>
    <w:rsid w:val="00216E41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64D3D"/>
    <w:rsid w:val="007930B2"/>
    <w:rsid w:val="007B163A"/>
    <w:rsid w:val="007F6F04"/>
    <w:rsid w:val="00820DC5"/>
    <w:rsid w:val="00842CAC"/>
    <w:rsid w:val="00847919"/>
    <w:rsid w:val="00874102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4573"/>
    <w:rsid w:val="00DD5DB3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1710F"/>
    <w:rsid w:val="00F37C2C"/>
    <w:rsid w:val="00F50C39"/>
    <w:rsid w:val="00F72ABF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67542-41EE-49C7-BA30-31C269E1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2020-05-11T14:42:00Z</dcterms:created>
  <dcterms:modified xsi:type="dcterms:W3CDTF">2020-05-11T14:44:00Z</dcterms:modified>
</cp:coreProperties>
</file>